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56E7" w14:textId="77777777" w:rsidR="00554C17" w:rsidRPr="00EA3778" w:rsidRDefault="00563A06" w:rsidP="00554C17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Radoslav Yanev</w:t>
      </w:r>
    </w:p>
    <w:p w14:paraId="4200BC6D" w14:textId="77777777" w:rsidR="00554C17" w:rsidRPr="00EA3778" w:rsidRDefault="00563A06" w:rsidP="00554C1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453 Broad bend circle, Chesapeake – 23320, VA</w:t>
      </w:r>
    </w:p>
    <w:p w14:paraId="314979A4" w14:textId="77777777" w:rsidR="00554C17" w:rsidRPr="00EA3778" w:rsidRDefault="00563A06" w:rsidP="00554C17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2522071789</w:t>
      </w:r>
    </w:p>
    <w:p w14:paraId="6ACC4C76" w14:textId="77777777" w:rsidR="00554C17" w:rsidRDefault="00563A06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hyperlink r:id="rId7" w:history="1">
        <w:r w:rsidRPr="00794A60">
          <w:rPr>
            <w:rStyle w:val="Hyperlink"/>
            <w:rFonts w:ascii="Calibri" w:hAnsi="Calibri"/>
          </w:rPr>
          <w:t>Ryane001@odu.edu</w:t>
        </w:r>
      </w:hyperlink>
    </w:p>
    <w:p w14:paraId="3A9E3A70" w14:textId="77777777" w:rsidR="00563A06" w:rsidRPr="00EA3778" w:rsidRDefault="00563A06" w:rsidP="00554C17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/>
        </w:rPr>
      </w:pPr>
      <w:r w:rsidRPr="00563A06">
        <w:rPr>
          <w:rFonts w:ascii="Calibri" w:hAnsi="Calibri"/>
        </w:rPr>
        <w:t>https://sites.wp.odu.edu/cyse201yanev/</w:t>
      </w:r>
    </w:p>
    <w:p w14:paraId="63349FFF" w14:textId="77777777" w:rsidR="00AB38C7" w:rsidRPr="00EA3778" w:rsidRDefault="00AB38C7" w:rsidP="00AD2D0D">
      <w:pPr>
        <w:spacing w:after="0" w:line="240" w:lineRule="auto"/>
        <w:rPr>
          <w:rFonts w:ascii="Calibri" w:hAnsi="Calibri"/>
        </w:rPr>
      </w:pPr>
    </w:p>
    <w:p w14:paraId="74EAD426" w14:textId="77777777" w:rsidR="00A724C5" w:rsidRPr="00EA3778" w:rsidRDefault="00A724C5" w:rsidP="006B747F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EDUCATION</w:t>
      </w:r>
    </w:p>
    <w:p w14:paraId="6FD99FD3" w14:textId="77777777" w:rsidR="00AB38C7" w:rsidRPr="00EA3778" w:rsidRDefault="00AB38C7" w:rsidP="00A724C5">
      <w:pPr>
        <w:spacing w:after="0" w:line="240" w:lineRule="auto"/>
        <w:rPr>
          <w:rFonts w:ascii="Calibri" w:hAnsi="Calibri"/>
          <w:b/>
        </w:rPr>
      </w:pPr>
    </w:p>
    <w:p w14:paraId="0AD562C2" w14:textId="77777777" w:rsidR="00A724C5" w:rsidRPr="00563A06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Old Dominion University, Norfolk, VA</w:t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ab/>
      </w:r>
      <w:r w:rsidR="005B2549" w:rsidRPr="007F2ACE">
        <w:rPr>
          <w:rFonts w:ascii="Calibri" w:hAnsi="Calibri"/>
          <w:b/>
          <w:sz w:val="21"/>
          <w:szCs w:val="21"/>
        </w:rPr>
        <w:tab/>
      </w:r>
      <w:r w:rsidR="005B2549" w:rsidRPr="007F2ACE">
        <w:rPr>
          <w:rFonts w:ascii="Calibri" w:hAnsi="Calibri"/>
          <w:sz w:val="21"/>
          <w:szCs w:val="21"/>
        </w:rPr>
        <w:t>Month &amp; Year of Expected Graduation</w:t>
      </w:r>
      <w:r w:rsidR="00563A06">
        <w:rPr>
          <w:rFonts w:ascii="Calibri" w:hAnsi="Calibri"/>
          <w:sz w:val="21"/>
          <w:szCs w:val="21"/>
        </w:rPr>
        <w:t>: May 2026</w:t>
      </w:r>
    </w:p>
    <w:p w14:paraId="373A5EC1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Major</w:t>
      </w:r>
      <w:r w:rsidR="00025C2F" w:rsidRPr="007F2ACE">
        <w:rPr>
          <w:rFonts w:ascii="Calibri" w:hAnsi="Calibri"/>
          <w:b/>
          <w:sz w:val="21"/>
          <w:szCs w:val="21"/>
        </w:rPr>
        <w:t xml:space="preserve"> or Concentration</w:t>
      </w:r>
      <w:r w:rsidRPr="007F2ACE">
        <w:rPr>
          <w:rFonts w:ascii="Calibri" w:hAnsi="Calibri"/>
          <w:b/>
          <w:sz w:val="21"/>
          <w:szCs w:val="21"/>
        </w:rPr>
        <w:t>:</w:t>
      </w:r>
      <w:r w:rsidR="00025C2F" w:rsidRPr="007F2ACE">
        <w:rPr>
          <w:rFonts w:ascii="Calibri" w:hAnsi="Calibri"/>
          <w:sz w:val="21"/>
          <w:szCs w:val="21"/>
        </w:rPr>
        <w:t xml:space="preserve"> </w:t>
      </w:r>
      <w:r w:rsidR="00563A06">
        <w:rPr>
          <w:rFonts w:ascii="Calibri" w:hAnsi="Calibri"/>
          <w:sz w:val="21"/>
          <w:szCs w:val="21"/>
        </w:rPr>
        <w:t>Cybersecurity</w:t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sz w:val="21"/>
          <w:szCs w:val="21"/>
        </w:rPr>
        <w:tab/>
      </w:r>
      <w:r w:rsidRPr="007F2ACE">
        <w:rPr>
          <w:rFonts w:ascii="Calibri" w:hAnsi="Calibri"/>
          <w:b/>
          <w:sz w:val="21"/>
          <w:szCs w:val="21"/>
        </w:rPr>
        <w:t>Minor: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563A06">
        <w:rPr>
          <w:rFonts w:ascii="Calibri" w:hAnsi="Calibri"/>
          <w:sz w:val="21"/>
          <w:szCs w:val="21"/>
        </w:rPr>
        <w:t>N/A</w:t>
      </w:r>
    </w:p>
    <w:p w14:paraId="5551E761" w14:textId="77777777" w:rsidR="00A724C5" w:rsidRPr="007F2ACE" w:rsidRDefault="00A724C5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GPA: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563A06">
        <w:rPr>
          <w:rFonts w:ascii="Calibri" w:hAnsi="Calibri"/>
          <w:sz w:val="21"/>
          <w:szCs w:val="21"/>
        </w:rPr>
        <w:t>N/A</w:t>
      </w:r>
    </w:p>
    <w:p w14:paraId="42266934" w14:textId="77777777" w:rsidR="0092234B" w:rsidRPr="007F2ACE" w:rsidRDefault="0092234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 xml:space="preserve">Dean’s List: </w:t>
      </w:r>
      <w:r w:rsidR="00563A06">
        <w:rPr>
          <w:rFonts w:ascii="Calibri" w:hAnsi="Calibri"/>
          <w:sz w:val="21"/>
          <w:szCs w:val="21"/>
        </w:rPr>
        <w:t>NA</w:t>
      </w:r>
    </w:p>
    <w:p w14:paraId="569EB81F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</w:p>
    <w:p w14:paraId="220A5B00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Community College</w:t>
      </w:r>
      <w:r w:rsidR="003074A3">
        <w:rPr>
          <w:rFonts w:ascii="Calibri" w:hAnsi="Calibri"/>
          <w:sz w:val="21"/>
          <w:szCs w:val="21"/>
        </w:rPr>
        <w:t xml:space="preserve">: </w:t>
      </w:r>
      <w:r w:rsidR="00563A06">
        <w:rPr>
          <w:rFonts w:ascii="Calibri" w:hAnsi="Calibri"/>
          <w:sz w:val="21"/>
          <w:szCs w:val="21"/>
        </w:rPr>
        <w:t>College of the Albemarle, Elizabeth City, NC</w:t>
      </w:r>
    </w:p>
    <w:p w14:paraId="0251CB65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Associate</w:t>
      </w:r>
      <w:r w:rsidR="0049066C" w:rsidRPr="007F2ACE">
        <w:rPr>
          <w:rFonts w:ascii="Calibri" w:hAnsi="Calibri"/>
          <w:b/>
          <w:sz w:val="21"/>
          <w:szCs w:val="21"/>
        </w:rPr>
        <w:t xml:space="preserve"> of </w:t>
      </w:r>
      <w:r w:rsidR="0092234B" w:rsidRPr="007F2ACE">
        <w:rPr>
          <w:rFonts w:ascii="Calibri" w:hAnsi="Calibri"/>
          <w:b/>
          <w:sz w:val="21"/>
          <w:szCs w:val="21"/>
        </w:rPr>
        <w:t>Degree Obtained</w:t>
      </w:r>
      <w:r w:rsidR="00563A06">
        <w:rPr>
          <w:rFonts w:ascii="Calibri" w:hAnsi="Calibri"/>
          <w:b/>
          <w:sz w:val="21"/>
          <w:szCs w:val="21"/>
        </w:rPr>
        <w:t>: Y</w:t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</w:r>
      <w:r w:rsidR="0049066C" w:rsidRPr="007F2ACE">
        <w:rPr>
          <w:rFonts w:ascii="Calibri" w:hAnsi="Calibri"/>
          <w:b/>
          <w:sz w:val="21"/>
          <w:szCs w:val="21"/>
        </w:rPr>
        <w:tab/>
        <w:t xml:space="preserve"> </w:t>
      </w:r>
      <w:r w:rsidR="0092234B" w:rsidRPr="007F2ACE">
        <w:rPr>
          <w:rFonts w:ascii="Calibri" w:hAnsi="Calibri"/>
          <w:sz w:val="21"/>
          <w:szCs w:val="21"/>
        </w:rPr>
        <w:t>Month &amp; Year of Graduation</w:t>
      </w:r>
      <w:r w:rsidR="00563A06">
        <w:rPr>
          <w:rFonts w:ascii="Calibri" w:hAnsi="Calibri"/>
          <w:sz w:val="21"/>
          <w:szCs w:val="21"/>
        </w:rPr>
        <w:t>: May 2023</w:t>
      </w:r>
    </w:p>
    <w:p w14:paraId="16F4A49B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 xml:space="preserve">GPA: </w:t>
      </w:r>
      <w:r w:rsidR="0092234B" w:rsidRPr="007F2ACE">
        <w:rPr>
          <w:rFonts w:ascii="Calibri" w:hAnsi="Calibri"/>
          <w:sz w:val="21"/>
          <w:szCs w:val="21"/>
        </w:rPr>
        <w:t>Only if above 3.</w:t>
      </w:r>
      <w:r w:rsidR="00563A06">
        <w:rPr>
          <w:rFonts w:ascii="Calibri" w:hAnsi="Calibri"/>
          <w:sz w:val="21"/>
          <w:szCs w:val="21"/>
        </w:rPr>
        <w:t>9</w:t>
      </w:r>
    </w:p>
    <w:p w14:paraId="425B89A8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</w:p>
    <w:p w14:paraId="4CBCB71D" w14:textId="77777777" w:rsidR="0074062B" w:rsidRPr="007F2ACE" w:rsidRDefault="0074062B" w:rsidP="00A724C5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b/>
          <w:sz w:val="21"/>
          <w:szCs w:val="21"/>
        </w:rPr>
        <w:t>Relevant Courses:</w:t>
      </w:r>
      <w:r w:rsidRPr="007F2ACE">
        <w:rPr>
          <w:rFonts w:ascii="Calibri" w:hAnsi="Calibri"/>
          <w:sz w:val="21"/>
          <w:szCs w:val="21"/>
        </w:rPr>
        <w:t xml:space="preserve"> </w:t>
      </w:r>
      <w:r w:rsidR="00563A06">
        <w:rPr>
          <w:rFonts w:ascii="Calibri" w:hAnsi="Calibri"/>
          <w:sz w:val="21"/>
          <w:szCs w:val="21"/>
        </w:rPr>
        <w:t>N/A</w:t>
      </w:r>
    </w:p>
    <w:p w14:paraId="7EC9BF81" w14:textId="77777777" w:rsidR="00947CE4" w:rsidRPr="00EA3778" w:rsidRDefault="00947CE4" w:rsidP="00A724C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CC4AE41" w14:textId="77777777" w:rsidR="00947CE4" w:rsidRPr="00EA3778" w:rsidRDefault="00947CE4" w:rsidP="00947CE4">
      <w:pPr>
        <w:spacing w:after="0" w:line="240" w:lineRule="auto"/>
        <w:jc w:val="center"/>
        <w:rPr>
          <w:rFonts w:ascii="Calibri" w:hAnsi="Calibri"/>
          <w:b/>
        </w:rPr>
      </w:pPr>
      <w:r w:rsidRPr="00EA3778">
        <w:rPr>
          <w:rFonts w:ascii="Calibri" w:hAnsi="Calibri"/>
          <w:b/>
        </w:rPr>
        <w:t>RELATED EXPERIENCE</w:t>
      </w:r>
    </w:p>
    <w:p w14:paraId="405DA6CA" w14:textId="77777777" w:rsidR="00947CE4" w:rsidRPr="00EA3778" w:rsidRDefault="00947CE4" w:rsidP="00947CE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3D46F8B" w14:textId="77777777" w:rsidR="005B2549" w:rsidRDefault="00563A06" w:rsidP="005B254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N/A</w:t>
      </w:r>
    </w:p>
    <w:p w14:paraId="67C8115E" w14:textId="77777777" w:rsidR="00947CE4" w:rsidRPr="00EA3778" w:rsidRDefault="00947CE4" w:rsidP="00947CE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14F363E" w14:textId="77777777" w:rsidR="00947CE4" w:rsidRPr="00EA3778" w:rsidRDefault="0092234B" w:rsidP="00025C2F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ADDITIONAL</w:t>
      </w:r>
      <w:r w:rsidR="00947CE4" w:rsidRPr="00EA3778">
        <w:rPr>
          <w:rFonts w:ascii="Calibri" w:hAnsi="Calibri"/>
          <w:b/>
        </w:rPr>
        <w:t xml:space="preserve"> EXPERIENCE</w:t>
      </w:r>
    </w:p>
    <w:p w14:paraId="56E09C00" w14:textId="77777777" w:rsidR="00947CE4" w:rsidRPr="00EA3778" w:rsidRDefault="00947CE4" w:rsidP="00947CE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01CD7DAD" w14:textId="77777777" w:rsidR="00947CE4" w:rsidRDefault="00947CE4" w:rsidP="009F1CC9">
      <w:pPr>
        <w:spacing w:after="0" w:line="240" w:lineRule="auto"/>
        <w:rPr>
          <w:rFonts w:ascii="Calibri" w:hAnsi="Calibri"/>
        </w:rPr>
      </w:pPr>
      <w:r w:rsidRPr="00EA3778">
        <w:rPr>
          <w:rFonts w:ascii="Calibri" w:hAnsi="Calibri"/>
        </w:rPr>
        <w:t xml:space="preserve">Name of organization; City and State; </w:t>
      </w:r>
      <w:r w:rsidR="00563A06">
        <w:rPr>
          <w:rFonts w:ascii="Calibri" w:hAnsi="Calibri"/>
        </w:rPr>
        <w:t>East Coast Leisure</w:t>
      </w:r>
      <w:r w:rsidR="003074A3">
        <w:rPr>
          <w:rFonts w:ascii="Calibri" w:hAnsi="Calibri"/>
        </w:rPr>
        <w:t xml:space="preserve">, Virginia Beach, VA </w:t>
      </w:r>
      <w:r w:rsidRPr="00EA3778">
        <w:rPr>
          <w:rFonts w:ascii="Calibri" w:hAnsi="Calibri"/>
          <w:b/>
        </w:rPr>
        <w:t>Job Title</w:t>
      </w:r>
      <w:r w:rsidR="00563A06">
        <w:rPr>
          <w:rFonts w:ascii="Calibri" w:hAnsi="Calibri"/>
        </w:rPr>
        <w:t xml:space="preserve"> </w:t>
      </w:r>
      <w:r w:rsidR="003074A3">
        <w:rPr>
          <w:rFonts w:ascii="Calibri" w:hAnsi="Calibri"/>
        </w:rPr>
        <w:t>Service manager</w:t>
      </w:r>
      <w:r w:rsidR="00FA630E">
        <w:rPr>
          <w:rFonts w:ascii="Calibri" w:hAnsi="Calibri"/>
        </w:rPr>
        <w:tab/>
        <w:t xml:space="preserve">Month Year </w:t>
      </w:r>
      <w:r w:rsidR="003074A3">
        <w:rPr>
          <w:rFonts w:ascii="Calibri" w:hAnsi="Calibri"/>
        </w:rPr>
        <w:t>– Present</w:t>
      </w:r>
    </w:p>
    <w:p w14:paraId="435B1457" w14:textId="77777777" w:rsidR="00947CE4" w:rsidRPr="00EA3778" w:rsidRDefault="00947CE4" w:rsidP="00947CE4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82813D2" w14:textId="77777777" w:rsidR="0092234B" w:rsidRPr="003074A3" w:rsidRDefault="0092234B" w:rsidP="003074A3">
      <w:pPr>
        <w:spacing w:after="0" w:line="240" w:lineRule="auto"/>
        <w:rPr>
          <w:rFonts w:ascii="Calibri" w:hAnsi="Calibri"/>
          <w:b/>
        </w:rPr>
      </w:pPr>
    </w:p>
    <w:p w14:paraId="548D0AF9" w14:textId="77777777" w:rsidR="0092234B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  <w:r w:rsidRPr="0092234B">
        <w:rPr>
          <w:rFonts w:ascii="Calibri" w:hAnsi="Calibri"/>
          <w:b/>
        </w:rPr>
        <w:t>SKILLS</w:t>
      </w:r>
    </w:p>
    <w:p w14:paraId="41EAC853" w14:textId="77777777" w:rsidR="0092234B" w:rsidRPr="0092234B" w:rsidRDefault="0092234B" w:rsidP="0092234B">
      <w:pPr>
        <w:spacing w:after="0" w:line="240" w:lineRule="auto"/>
        <w:jc w:val="center"/>
        <w:rPr>
          <w:rFonts w:ascii="Calibri" w:hAnsi="Calibri"/>
          <w:b/>
        </w:rPr>
      </w:pPr>
    </w:p>
    <w:p w14:paraId="6713F822" w14:textId="77777777" w:rsidR="0092234B" w:rsidRPr="003074A3" w:rsidRDefault="003074A3" w:rsidP="003074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Computer literate</w:t>
      </w:r>
    </w:p>
    <w:p w14:paraId="04232458" w14:textId="77777777" w:rsidR="003074A3" w:rsidRPr="003074A3" w:rsidRDefault="003074A3" w:rsidP="003074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Management</w:t>
      </w:r>
    </w:p>
    <w:p w14:paraId="5335FE56" w14:textId="77777777" w:rsidR="003074A3" w:rsidRPr="003074A3" w:rsidRDefault="003074A3" w:rsidP="003074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Adaptability</w:t>
      </w:r>
    </w:p>
    <w:p w14:paraId="596B1630" w14:textId="77777777" w:rsidR="003074A3" w:rsidRPr="003074A3" w:rsidRDefault="003074A3" w:rsidP="003074A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Leadership</w:t>
      </w:r>
    </w:p>
    <w:p w14:paraId="7C3F0D52" w14:textId="77777777" w:rsidR="0092234B" w:rsidRDefault="0092234B" w:rsidP="0092234B">
      <w:pPr>
        <w:spacing w:after="0" w:line="240" w:lineRule="auto"/>
        <w:rPr>
          <w:rFonts w:ascii="Calibri" w:hAnsi="Calibri"/>
          <w:sz w:val="21"/>
          <w:szCs w:val="21"/>
        </w:rPr>
      </w:pPr>
      <w:r w:rsidRPr="007F2ACE">
        <w:rPr>
          <w:rFonts w:ascii="Calibri" w:hAnsi="Calibri"/>
          <w:sz w:val="21"/>
          <w:szCs w:val="21"/>
        </w:rPr>
        <w:t>Language skills</w:t>
      </w:r>
      <w:r w:rsidR="003074A3">
        <w:rPr>
          <w:rFonts w:ascii="Calibri" w:hAnsi="Calibri"/>
          <w:sz w:val="21"/>
          <w:szCs w:val="21"/>
        </w:rPr>
        <w:t>:</w:t>
      </w:r>
    </w:p>
    <w:p w14:paraId="19EEF37C" w14:textId="77777777" w:rsidR="003074A3" w:rsidRPr="003074A3" w:rsidRDefault="003074A3" w:rsidP="003074A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Bulgarian (fluent)</w:t>
      </w:r>
    </w:p>
    <w:p w14:paraId="7EFF96B6" w14:textId="77777777" w:rsidR="003074A3" w:rsidRPr="003074A3" w:rsidRDefault="003074A3" w:rsidP="003074A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English (fluent)</w:t>
      </w:r>
    </w:p>
    <w:p w14:paraId="2E45CCF0" w14:textId="77777777" w:rsidR="003074A3" w:rsidRPr="003074A3" w:rsidRDefault="003074A3" w:rsidP="003074A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1"/>
          <w:szCs w:val="21"/>
        </w:rPr>
      </w:pPr>
      <w:r w:rsidRPr="003074A3">
        <w:rPr>
          <w:rFonts w:ascii="Calibri" w:hAnsi="Calibri"/>
          <w:sz w:val="21"/>
          <w:szCs w:val="21"/>
        </w:rPr>
        <w:t>Polish (fluent)</w:t>
      </w:r>
    </w:p>
    <w:p w14:paraId="46D3E097" w14:textId="77777777" w:rsidR="003074A3" w:rsidRPr="007F2ACE" w:rsidRDefault="003074A3" w:rsidP="0092234B">
      <w:pPr>
        <w:spacing w:after="0" w:line="240" w:lineRule="auto"/>
        <w:rPr>
          <w:rFonts w:ascii="Calibri" w:hAnsi="Calibri"/>
          <w:sz w:val="21"/>
          <w:szCs w:val="21"/>
        </w:rPr>
      </w:pPr>
    </w:p>
    <w:p w14:paraId="495BCCAF" w14:textId="77777777" w:rsidR="00025C2F" w:rsidRDefault="00025C2F" w:rsidP="009F1CC9">
      <w:pPr>
        <w:spacing w:after="0" w:line="240" w:lineRule="auto"/>
        <w:rPr>
          <w:rFonts w:ascii="Calibri" w:hAnsi="Calibri"/>
        </w:rPr>
      </w:pPr>
    </w:p>
    <w:p w14:paraId="61C82885" w14:textId="77777777" w:rsidR="006B747F" w:rsidRPr="006B747F" w:rsidRDefault="004C697B" w:rsidP="006B747F">
      <w:pPr>
        <w:tabs>
          <w:tab w:val="left" w:pos="1575"/>
          <w:tab w:val="left" w:pos="2385"/>
        </w:tabs>
        <w:rPr>
          <w:rFonts w:ascii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5314" wp14:editId="37CAFB29">
                <wp:simplePos x="0" y="0"/>
                <wp:positionH relativeFrom="column">
                  <wp:posOffset>-19050</wp:posOffset>
                </wp:positionH>
                <wp:positionV relativeFrom="paragraph">
                  <wp:posOffset>295275</wp:posOffset>
                </wp:positionV>
                <wp:extent cx="6858000" cy="19050"/>
                <wp:effectExtent l="0" t="0" r="0" b="6350"/>
                <wp:wrapNone/>
                <wp:docPr id="836785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58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51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23.25pt;width:540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22605" wp14:editId="3049444A">
                <wp:simplePos x="0" y="0"/>
                <wp:positionH relativeFrom="column">
                  <wp:posOffset>733425</wp:posOffset>
                </wp:positionH>
                <wp:positionV relativeFrom="paragraph">
                  <wp:posOffset>480060</wp:posOffset>
                </wp:positionV>
                <wp:extent cx="5885180" cy="262890"/>
                <wp:effectExtent l="0" t="0" r="0" b="0"/>
                <wp:wrapSquare wrapText="bothSides"/>
                <wp:docPr id="1076931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51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5F8D9" w14:textId="77777777" w:rsidR="006B747F" w:rsidRPr="006B747F" w:rsidRDefault="006B747F" w:rsidP="006B747F">
                            <w:pPr>
                              <w:pStyle w:val="Footer"/>
                              <w:jc w:val="center"/>
                            </w:pPr>
                            <w:r w:rsidRPr="006B747F">
                              <w:t>Career Development Services   I   2202 Webb Center   I   757-683-4388   I   careercoach@odu.edu</w:t>
                            </w:r>
                          </w:p>
                          <w:p w14:paraId="22C86717" w14:textId="77777777" w:rsidR="006B747F" w:rsidRDefault="006B74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2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37.8pt;width:463.4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" stroked="f">
                <v:path arrowok="t"/>
                <v:textbox>
                  <w:txbxContent>
                    <w:p w14:paraId="4325F8D9" w14:textId="77777777" w:rsidR="006B747F" w:rsidRPr="006B747F" w:rsidRDefault="006B747F" w:rsidP="006B747F">
                      <w:pPr>
                        <w:pStyle w:val="Footer"/>
                        <w:jc w:val="center"/>
                      </w:pPr>
                      <w:r w:rsidRPr="006B747F">
                        <w:t>Career Development Services   I   2202 Webb Center   I   757-683-4388   I   careercoach@odu.edu</w:t>
                      </w:r>
                    </w:p>
                    <w:p w14:paraId="22C86717" w14:textId="77777777" w:rsidR="006B747F" w:rsidRDefault="006B747F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6944" behindDoc="0" locked="0" layoutInCell="1" allowOverlap="1" wp14:anchorId="05CDA6C0" wp14:editId="3D82C6E4">
            <wp:simplePos x="0" y="0"/>
            <wp:positionH relativeFrom="column">
              <wp:posOffset>-142875</wp:posOffset>
            </wp:positionH>
            <wp:positionV relativeFrom="paragraph">
              <wp:posOffset>384810</wp:posOffset>
            </wp:positionV>
            <wp:extent cx="876300" cy="367665"/>
            <wp:effectExtent l="0" t="0" r="0" b="0"/>
            <wp:wrapNone/>
            <wp:docPr id="4" name="image" descr="https://www.odu.edu/content/dam/odu/logos/univ/png-72dpi/odu-sig-noidea-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odu.edu/content/dam/odu/logos/univ/png-72dpi/odu-sig-noidea-full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47F">
        <w:rPr>
          <w:rFonts w:ascii="Calibri" w:hAnsi="Calibri" w:cs="Calibri"/>
          <w:sz w:val="24"/>
        </w:rPr>
        <w:tab/>
      </w:r>
    </w:p>
    <w:sectPr w:rsidR="006B747F" w:rsidRPr="006B747F" w:rsidSect="00EA3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76CF" w14:textId="77777777" w:rsidR="00042BBA" w:rsidRDefault="00042BBA" w:rsidP="00AB38C7">
      <w:pPr>
        <w:spacing w:after="0" w:line="240" w:lineRule="auto"/>
      </w:pPr>
      <w:r>
        <w:separator/>
      </w:r>
    </w:p>
  </w:endnote>
  <w:endnote w:type="continuationSeparator" w:id="0">
    <w:p w14:paraId="6A66C78D" w14:textId="77777777" w:rsidR="00042BBA" w:rsidRDefault="00042BBA" w:rsidP="00AB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8BCE" w14:textId="77777777" w:rsidR="00042BBA" w:rsidRDefault="00042BBA" w:rsidP="00AB38C7">
      <w:pPr>
        <w:spacing w:after="0" w:line="240" w:lineRule="auto"/>
      </w:pPr>
      <w:r>
        <w:separator/>
      </w:r>
    </w:p>
  </w:footnote>
  <w:footnote w:type="continuationSeparator" w:id="0">
    <w:p w14:paraId="7DF2BB96" w14:textId="77777777" w:rsidR="00042BBA" w:rsidRDefault="00042BBA" w:rsidP="00AB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D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115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6499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7B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71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F45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47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37233">
    <w:abstractNumId w:val="4"/>
  </w:num>
  <w:num w:numId="2" w16cid:durableId="855463372">
    <w:abstractNumId w:val="3"/>
  </w:num>
  <w:num w:numId="3" w16cid:durableId="1241983282">
    <w:abstractNumId w:val="0"/>
  </w:num>
  <w:num w:numId="4" w16cid:durableId="588974594">
    <w:abstractNumId w:val="5"/>
  </w:num>
  <w:num w:numId="5" w16cid:durableId="454760390">
    <w:abstractNumId w:val="6"/>
  </w:num>
  <w:num w:numId="6" w16cid:durableId="857619900">
    <w:abstractNumId w:val="1"/>
  </w:num>
  <w:num w:numId="7" w16cid:durableId="38175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DA2MDIxtTS1NDFW0lEKTi0uzszPAykwqwUAoAc0lywAAAA="/>
  </w:docVars>
  <w:rsids>
    <w:rsidRoot w:val="00AB38C7"/>
    <w:rsid w:val="00007CCC"/>
    <w:rsid w:val="00025C2F"/>
    <w:rsid w:val="00042BBA"/>
    <w:rsid w:val="00044CB0"/>
    <w:rsid w:val="000456D8"/>
    <w:rsid w:val="000C24DA"/>
    <w:rsid w:val="000D0CA2"/>
    <w:rsid w:val="000D3AA3"/>
    <w:rsid w:val="00120439"/>
    <w:rsid w:val="00124E49"/>
    <w:rsid w:val="0014695F"/>
    <w:rsid w:val="00163C09"/>
    <w:rsid w:val="001E07C3"/>
    <w:rsid w:val="001E0DD1"/>
    <w:rsid w:val="001F6663"/>
    <w:rsid w:val="001F7EE5"/>
    <w:rsid w:val="0024126F"/>
    <w:rsid w:val="00264B33"/>
    <w:rsid w:val="002816B1"/>
    <w:rsid w:val="0028291B"/>
    <w:rsid w:val="002830E8"/>
    <w:rsid w:val="002D1106"/>
    <w:rsid w:val="002D573D"/>
    <w:rsid w:val="003017EA"/>
    <w:rsid w:val="00305388"/>
    <w:rsid w:val="003074A3"/>
    <w:rsid w:val="00330364"/>
    <w:rsid w:val="003B617C"/>
    <w:rsid w:val="003B6602"/>
    <w:rsid w:val="00417BDE"/>
    <w:rsid w:val="00463C4B"/>
    <w:rsid w:val="0049066C"/>
    <w:rsid w:val="004C697B"/>
    <w:rsid w:val="004E42F6"/>
    <w:rsid w:val="00541E1F"/>
    <w:rsid w:val="00542EBB"/>
    <w:rsid w:val="00554C17"/>
    <w:rsid w:val="00563A06"/>
    <w:rsid w:val="00565460"/>
    <w:rsid w:val="00570F53"/>
    <w:rsid w:val="005B2549"/>
    <w:rsid w:val="005C5CCF"/>
    <w:rsid w:val="0063381E"/>
    <w:rsid w:val="006462FB"/>
    <w:rsid w:val="00654617"/>
    <w:rsid w:val="00674639"/>
    <w:rsid w:val="00697E7E"/>
    <w:rsid w:val="006B2338"/>
    <w:rsid w:val="006B747F"/>
    <w:rsid w:val="00721E4A"/>
    <w:rsid w:val="0074062B"/>
    <w:rsid w:val="007506B4"/>
    <w:rsid w:val="0075771F"/>
    <w:rsid w:val="00794A60"/>
    <w:rsid w:val="007F2ACE"/>
    <w:rsid w:val="008C78F0"/>
    <w:rsid w:val="008D7949"/>
    <w:rsid w:val="0092234B"/>
    <w:rsid w:val="00947CE4"/>
    <w:rsid w:val="00995D7E"/>
    <w:rsid w:val="009971CD"/>
    <w:rsid w:val="009B6B66"/>
    <w:rsid w:val="009C01CE"/>
    <w:rsid w:val="009C1BE1"/>
    <w:rsid w:val="009F1CC9"/>
    <w:rsid w:val="00A173CF"/>
    <w:rsid w:val="00A724C5"/>
    <w:rsid w:val="00AB38C7"/>
    <w:rsid w:val="00AB4928"/>
    <w:rsid w:val="00AD2D0D"/>
    <w:rsid w:val="00B67564"/>
    <w:rsid w:val="00B724A1"/>
    <w:rsid w:val="00BA175E"/>
    <w:rsid w:val="00BC51B5"/>
    <w:rsid w:val="00C501BA"/>
    <w:rsid w:val="00C51333"/>
    <w:rsid w:val="00C76FCA"/>
    <w:rsid w:val="00CE04A3"/>
    <w:rsid w:val="00CF38AB"/>
    <w:rsid w:val="00D35EF1"/>
    <w:rsid w:val="00D45100"/>
    <w:rsid w:val="00DE054C"/>
    <w:rsid w:val="00E01EB8"/>
    <w:rsid w:val="00E46BF4"/>
    <w:rsid w:val="00E5350A"/>
    <w:rsid w:val="00EA3778"/>
    <w:rsid w:val="00EC48F6"/>
    <w:rsid w:val="00ED2721"/>
    <w:rsid w:val="00F1641D"/>
    <w:rsid w:val="00F44F89"/>
    <w:rsid w:val="00F81EF2"/>
    <w:rsid w:val="00FA630E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04851"/>
  <w14:defaultImageDpi w14:val="0"/>
  <w15:docId w15:val="{62C430E2-0E21-1C43-99DD-DE9C3DA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8C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8C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B38C7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C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E42F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42F6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4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4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1E4A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4A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E4A"/>
    <w:rPr>
      <w:rFonts w:ascii="Segoe UI Symbol" w:hAnsi="Segoe UI Symbol" w:cs="Segoe UI Symbo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A0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yane001@od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Old Dominion University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 Rosalyn</dc:creator>
  <cp:keywords/>
  <dc:description/>
  <cp:lastModifiedBy>YANEV, RADO</cp:lastModifiedBy>
  <cp:revision>2</cp:revision>
  <cp:lastPrinted>2019-09-03T19:41:00Z</cp:lastPrinted>
  <dcterms:created xsi:type="dcterms:W3CDTF">2025-06-04T11:41:00Z</dcterms:created>
  <dcterms:modified xsi:type="dcterms:W3CDTF">2025-06-04T11:41:00Z</dcterms:modified>
</cp:coreProperties>
</file>