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C5A7C9" wp14:paraId="2C078E63" wp14:textId="26BA3136">
      <w:pPr>
        <w:rPr>
          <w:u w:val="single"/>
        </w:rPr>
      </w:pPr>
      <w:r w:rsidRPr="0FC5A7C9" w:rsidR="3E607C46">
        <w:rPr>
          <w:u w:val="single"/>
        </w:rPr>
        <w:t>Journal Entry 15</w:t>
      </w:r>
    </w:p>
    <w:p w:rsidR="3E607C46" w:rsidRDefault="3E607C46" w14:paraId="60715E0D" w14:textId="7FFB8648">
      <w:pPr>
        <w:rPr>
          <w:u w:val="none"/>
        </w:rPr>
      </w:pPr>
      <w:r w:rsidR="1A796924">
        <w:rPr>
          <w:u w:val="none"/>
        </w:rPr>
        <w:t xml:space="preserve">I think the speaker’s stance on how individuals get into the field of digital forensics, whether it be </w:t>
      </w:r>
      <w:r w:rsidR="4CA2D16D">
        <w:rPr>
          <w:u w:val="none"/>
        </w:rPr>
        <w:t>by</w:t>
      </w:r>
      <w:r w:rsidR="1A796924">
        <w:rPr>
          <w:u w:val="none"/>
        </w:rPr>
        <w:t xml:space="preserve"> accident or they </w:t>
      </w:r>
      <w:r w:rsidR="37BFE076">
        <w:rPr>
          <w:u w:val="none"/>
        </w:rPr>
        <w:t xml:space="preserve">just happen to be </w:t>
      </w:r>
      <w:r w:rsidR="1A796924">
        <w:rPr>
          <w:u w:val="none"/>
        </w:rPr>
        <w:t xml:space="preserve">placed there, is no longer applicable. </w:t>
      </w:r>
      <w:r w:rsidR="64FFE486">
        <w:rPr>
          <w:u w:val="none"/>
        </w:rPr>
        <w:t xml:space="preserve"> In the</w:t>
      </w:r>
      <w:r w:rsidR="1A796924">
        <w:rPr>
          <w:u w:val="none"/>
        </w:rPr>
        <w:t xml:space="preserve"> </w:t>
      </w:r>
      <w:r w:rsidR="1A796924">
        <w:rPr>
          <w:u w:val="none"/>
        </w:rPr>
        <w:t xml:space="preserve">8 </w:t>
      </w:r>
      <w:r w:rsidR="6B93A96B">
        <w:rPr>
          <w:u w:val="none"/>
        </w:rPr>
        <w:t>years that</w:t>
      </w:r>
      <w:r w:rsidR="1A796924">
        <w:rPr>
          <w:u w:val="none"/>
        </w:rPr>
        <w:t xml:space="preserve"> have passed since his talk,</w:t>
      </w:r>
      <w:r w:rsidR="1F576B84">
        <w:rPr>
          <w:u w:val="none"/>
        </w:rPr>
        <w:t xml:space="preserve"> </w:t>
      </w:r>
      <w:r w:rsidR="1F576B84">
        <w:rPr>
          <w:u w:val="none"/>
        </w:rPr>
        <w:t>I’m</w:t>
      </w:r>
      <w:r w:rsidR="1F576B84">
        <w:rPr>
          <w:u w:val="none"/>
        </w:rPr>
        <w:t xml:space="preserve"> positive that digital forensics</w:t>
      </w:r>
      <w:r w:rsidR="13B45A91">
        <w:rPr>
          <w:u w:val="none"/>
        </w:rPr>
        <w:t xml:space="preserve"> </w:t>
      </w:r>
      <w:r w:rsidR="1F576B84">
        <w:rPr>
          <w:u w:val="none"/>
        </w:rPr>
        <w:t xml:space="preserve">and similar </w:t>
      </w:r>
      <w:r w:rsidR="46DD714A">
        <w:rPr>
          <w:u w:val="none"/>
        </w:rPr>
        <w:t>fields</w:t>
      </w:r>
      <w:r w:rsidR="1F576B84">
        <w:rPr>
          <w:u w:val="none"/>
        </w:rPr>
        <w:t xml:space="preserve"> have become more popularized </w:t>
      </w:r>
      <w:r w:rsidR="7C10AE57">
        <w:rPr>
          <w:u w:val="none"/>
        </w:rPr>
        <w:t xml:space="preserve">and widespread </w:t>
      </w:r>
      <w:r w:rsidR="1F576B84">
        <w:rPr>
          <w:u w:val="none"/>
        </w:rPr>
        <w:t xml:space="preserve">as the need for online protection has risen. Take Old Dominion for example, </w:t>
      </w:r>
      <w:r w:rsidR="01D1FE73">
        <w:rPr>
          <w:u w:val="none"/>
        </w:rPr>
        <w:t>ODU provides a Digital Forensic Certificate program</w:t>
      </w:r>
      <w:r w:rsidR="7813E1AF">
        <w:rPr>
          <w:u w:val="none"/>
        </w:rPr>
        <w:t xml:space="preserve"> now, while 8 years ago the speaker says that there were no courses to study digital forensics.</w:t>
      </w:r>
      <w:r w:rsidR="6190384B">
        <w:rPr>
          <w:u w:val="none"/>
        </w:rPr>
        <w:t xml:space="preserve"> This talk displays how much the online field has grown over recent years.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E3FA4"/>
    <w:rsid w:val="01D1FE73"/>
    <w:rsid w:val="0FC5A7C9"/>
    <w:rsid w:val="13B45A91"/>
    <w:rsid w:val="1A796924"/>
    <w:rsid w:val="1F576B84"/>
    <w:rsid w:val="2316FC88"/>
    <w:rsid w:val="2FBAF504"/>
    <w:rsid w:val="359D6C8F"/>
    <w:rsid w:val="37BFE076"/>
    <w:rsid w:val="3E607C46"/>
    <w:rsid w:val="46DD714A"/>
    <w:rsid w:val="4CA2D16D"/>
    <w:rsid w:val="4CA77B68"/>
    <w:rsid w:val="5B0417AC"/>
    <w:rsid w:val="5E5FD5B5"/>
    <w:rsid w:val="6190384B"/>
    <w:rsid w:val="64FFE486"/>
    <w:rsid w:val="68198CFC"/>
    <w:rsid w:val="6B93A96B"/>
    <w:rsid w:val="6BB35099"/>
    <w:rsid w:val="74E553B2"/>
    <w:rsid w:val="75BE3FA4"/>
    <w:rsid w:val="7813E1AF"/>
    <w:rsid w:val="7C10AE57"/>
    <w:rsid w:val="7DBDC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925D"/>
  <w15:chartTrackingRefBased/>
  <w15:docId w15:val="{7B62065B-6C22-463B-9735-91C0CA057E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2024-12-08T16:18:26.6360873Z</dcterms:created>
  <dcterms:modified xsi:type="dcterms:W3CDTF">2024-12-09T02:21:19.5705869Z</dcterms:modified>
  <dc:creator>ANKNEY, LUKAS N.</dc:creator>
  <lastModifiedBy>ANKNEY, LUKAS N.</lastModifiedBy>
</coreProperties>
</file>